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89" w:rsidRDefault="00E75A06" w:rsidP="00173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</w:t>
      </w:r>
      <w:r w:rsidRPr="00E75A06">
        <w:rPr>
          <w:rFonts w:ascii="Times New Roman" w:hAnsi="Times New Roman" w:cs="Times New Roman"/>
          <w:sz w:val="24"/>
          <w:szCs w:val="24"/>
        </w:rPr>
        <w:t>УТВЕРЖДАЮ</w:t>
      </w:r>
    </w:p>
    <w:p w:rsidR="00E75A06" w:rsidRDefault="00E75A06" w:rsidP="00173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Директор МАУ </w:t>
      </w:r>
      <w:r w:rsidR="0017380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МЦ «Юность»</w:t>
      </w:r>
    </w:p>
    <w:p w:rsidR="00173801" w:rsidRDefault="00173801" w:rsidP="00173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им.Н.И.Филина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75A06" w:rsidRDefault="00E75A06" w:rsidP="00173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________________ В.В. Петров</w:t>
      </w:r>
    </w:p>
    <w:p w:rsidR="00E75A06" w:rsidRPr="00EA1599" w:rsidRDefault="00E75A06" w:rsidP="001738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842F7">
        <w:rPr>
          <w:rFonts w:ascii="Times New Roman" w:hAnsi="Times New Roman" w:cs="Times New Roman"/>
          <w:sz w:val="24"/>
          <w:szCs w:val="24"/>
        </w:rPr>
        <w:t xml:space="preserve">        </w:t>
      </w:r>
      <w:r w:rsidR="00F842F7" w:rsidRPr="00EA1599">
        <w:rPr>
          <w:rFonts w:ascii="Times New Roman" w:hAnsi="Times New Roman" w:cs="Times New Roman"/>
          <w:sz w:val="24"/>
          <w:szCs w:val="24"/>
          <w:u w:val="single"/>
        </w:rPr>
        <w:t>«__</w:t>
      </w:r>
      <w:r w:rsidR="00EA1599" w:rsidRPr="00EA1599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F842F7" w:rsidRPr="00EA1599">
        <w:rPr>
          <w:rFonts w:ascii="Times New Roman" w:hAnsi="Times New Roman" w:cs="Times New Roman"/>
          <w:sz w:val="24"/>
          <w:szCs w:val="24"/>
          <w:u w:val="single"/>
        </w:rPr>
        <w:t xml:space="preserve">_» </w:t>
      </w:r>
      <w:proofErr w:type="spellStart"/>
      <w:r w:rsidR="00F842F7" w:rsidRPr="00EA1599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EA1599" w:rsidRPr="00EA1599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proofErr w:type="spellEnd"/>
      <w:r w:rsidR="00EA1599" w:rsidRPr="00EA1599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F842F7" w:rsidRPr="00EA1599">
        <w:rPr>
          <w:rFonts w:ascii="Times New Roman" w:hAnsi="Times New Roman" w:cs="Times New Roman"/>
          <w:sz w:val="24"/>
          <w:szCs w:val="24"/>
          <w:u w:val="single"/>
        </w:rPr>
        <w:t>___ 20</w:t>
      </w:r>
      <w:r w:rsidR="00EA1599" w:rsidRPr="00EA1599"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EA1599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E75A06" w:rsidRPr="00EA1599" w:rsidRDefault="00E75A06" w:rsidP="001738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75A06" w:rsidRDefault="00E75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Наблюдательного совета муниципального автономного учреждения </w:t>
      </w:r>
      <w:r w:rsidR="0055485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5485C">
        <w:rPr>
          <w:rFonts w:ascii="Times New Roman" w:hAnsi="Times New Roman" w:cs="Times New Roman"/>
          <w:sz w:val="24"/>
          <w:szCs w:val="24"/>
        </w:rPr>
        <w:t xml:space="preserve">олодежный центр </w:t>
      </w:r>
      <w:r w:rsidR="00317CF3">
        <w:rPr>
          <w:rFonts w:ascii="Times New Roman" w:hAnsi="Times New Roman" w:cs="Times New Roman"/>
          <w:sz w:val="24"/>
          <w:szCs w:val="24"/>
        </w:rPr>
        <w:t xml:space="preserve">«Юность» </w:t>
      </w:r>
      <w:proofErr w:type="spellStart"/>
      <w:r w:rsidR="00317CF3">
        <w:rPr>
          <w:rFonts w:ascii="Times New Roman" w:hAnsi="Times New Roman" w:cs="Times New Roman"/>
          <w:sz w:val="24"/>
          <w:szCs w:val="24"/>
        </w:rPr>
        <w:t>им.Н.И.Филина</w:t>
      </w:r>
      <w:proofErr w:type="spellEnd"/>
      <w:r w:rsidR="00317CF3">
        <w:rPr>
          <w:rFonts w:ascii="Times New Roman" w:hAnsi="Times New Roman" w:cs="Times New Roman"/>
          <w:sz w:val="24"/>
          <w:szCs w:val="24"/>
        </w:rPr>
        <w:t>»  на 2025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959"/>
        <w:gridCol w:w="6237"/>
        <w:gridCol w:w="2375"/>
      </w:tblGrid>
      <w:tr w:rsidR="00E75A06" w:rsidTr="00E75A06">
        <w:tc>
          <w:tcPr>
            <w:tcW w:w="959" w:type="dxa"/>
          </w:tcPr>
          <w:p w:rsidR="00E75A06" w:rsidRDefault="00E7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E75A06" w:rsidRDefault="00E7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заседания</w:t>
            </w:r>
          </w:p>
        </w:tc>
        <w:tc>
          <w:tcPr>
            <w:tcW w:w="2375" w:type="dxa"/>
          </w:tcPr>
          <w:p w:rsidR="00E75A06" w:rsidRDefault="00E7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</w:tr>
      <w:tr w:rsidR="00E75A06" w:rsidTr="00E75A06">
        <w:tc>
          <w:tcPr>
            <w:tcW w:w="959" w:type="dxa"/>
          </w:tcPr>
          <w:p w:rsidR="00E75A06" w:rsidRDefault="00E7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173801" w:rsidRDefault="00173801" w:rsidP="00B55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Рассмотрение и утверждение плана финансово-хозяйственной деят</w:t>
            </w:r>
            <w:r w:rsidR="0055485C">
              <w:rPr>
                <w:rFonts w:ascii="Times New Roman" w:hAnsi="Times New Roman" w:cs="Times New Roman"/>
                <w:sz w:val="24"/>
                <w:szCs w:val="24"/>
              </w:rPr>
              <w:t xml:space="preserve">ельности МАУ «МЦ </w:t>
            </w:r>
            <w:r w:rsidR="00317CF3">
              <w:rPr>
                <w:rFonts w:ascii="Times New Roman" w:hAnsi="Times New Roman" w:cs="Times New Roman"/>
                <w:sz w:val="24"/>
                <w:szCs w:val="24"/>
              </w:rPr>
              <w:t>«Юность» им. Н.И.Филина» на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E75A06" w:rsidRDefault="00173801" w:rsidP="00B55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E75A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42F7">
              <w:rPr>
                <w:rFonts w:ascii="Times New Roman" w:hAnsi="Times New Roman" w:cs="Times New Roman"/>
                <w:sz w:val="24"/>
                <w:szCs w:val="24"/>
              </w:rPr>
              <w:t>Выборы председателя и секретаря Наблюдательного совета.</w:t>
            </w:r>
          </w:p>
          <w:p w:rsidR="00E75A06" w:rsidRDefault="00173801" w:rsidP="00B55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E75A06">
              <w:rPr>
                <w:rFonts w:ascii="Times New Roman" w:hAnsi="Times New Roman" w:cs="Times New Roman"/>
                <w:sz w:val="24"/>
                <w:szCs w:val="24"/>
              </w:rPr>
              <w:t xml:space="preserve">. Рассмотрение </w:t>
            </w:r>
            <w:r w:rsidR="00F842F7">
              <w:rPr>
                <w:rFonts w:ascii="Times New Roman" w:hAnsi="Times New Roman" w:cs="Times New Roman"/>
                <w:sz w:val="24"/>
                <w:szCs w:val="24"/>
              </w:rPr>
              <w:t>и утверждения плана рабо</w:t>
            </w:r>
            <w:r w:rsidR="0055485C">
              <w:rPr>
                <w:rFonts w:ascii="Times New Roman" w:hAnsi="Times New Roman" w:cs="Times New Roman"/>
                <w:sz w:val="24"/>
                <w:szCs w:val="24"/>
              </w:rPr>
              <w:t>т наблюдательн</w:t>
            </w:r>
            <w:r w:rsidR="00317CF3">
              <w:rPr>
                <w:rFonts w:ascii="Times New Roman" w:hAnsi="Times New Roman" w:cs="Times New Roman"/>
                <w:sz w:val="24"/>
                <w:szCs w:val="24"/>
              </w:rPr>
              <w:t>ого совета на 2025</w:t>
            </w:r>
            <w:r w:rsidR="00F842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75A06" w:rsidRDefault="00173801" w:rsidP="00F8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F84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A0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Положения о закупках товаров, работ, услуг для нужд МАУ </w:t>
            </w:r>
            <w:r w:rsidR="005548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5A06">
              <w:rPr>
                <w:rFonts w:ascii="Times New Roman" w:hAnsi="Times New Roman" w:cs="Times New Roman"/>
                <w:sz w:val="24"/>
                <w:szCs w:val="24"/>
              </w:rPr>
              <w:t>МЦ «Юность»</w:t>
            </w:r>
            <w:r w:rsidR="0055485C">
              <w:rPr>
                <w:rFonts w:ascii="Times New Roman" w:hAnsi="Times New Roman" w:cs="Times New Roman"/>
                <w:sz w:val="24"/>
                <w:szCs w:val="24"/>
              </w:rPr>
              <w:t xml:space="preserve"> им. Н.И.Филина»</w:t>
            </w:r>
            <w:r w:rsidR="00E75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173801" w:rsidRDefault="0031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  <w:r w:rsidR="0017380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73801" w:rsidRDefault="00173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01" w:rsidRDefault="00173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A06" w:rsidRDefault="0031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  <w:r w:rsidR="009A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2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75A06" w:rsidRDefault="00E75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A06" w:rsidRDefault="0031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  <w:r w:rsidR="009A67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842F7" w:rsidRDefault="00F84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A06" w:rsidRDefault="0031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  <w:r w:rsidR="00E75A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75A06" w:rsidTr="00E75A06">
        <w:tc>
          <w:tcPr>
            <w:tcW w:w="959" w:type="dxa"/>
          </w:tcPr>
          <w:p w:rsidR="00E75A06" w:rsidRDefault="00E7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352CA5" w:rsidRDefault="00633671" w:rsidP="00B55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52CA5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вопроса подготовки к организации летней оздоровительной кампании.</w:t>
            </w:r>
          </w:p>
        </w:tc>
        <w:tc>
          <w:tcPr>
            <w:tcW w:w="2375" w:type="dxa"/>
          </w:tcPr>
          <w:p w:rsidR="00E75A06" w:rsidRDefault="0031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="00352C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75A06" w:rsidTr="00633671">
        <w:trPr>
          <w:trHeight w:val="390"/>
        </w:trPr>
        <w:tc>
          <w:tcPr>
            <w:tcW w:w="959" w:type="dxa"/>
            <w:tcBorders>
              <w:bottom w:val="single" w:sz="4" w:space="0" w:color="auto"/>
            </w:tcBorders>
          </w:tcPr>
          <w:p w:rsidR="00E75A06" w:rsidRDefault="003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52CA5" w:rsidRDefault="00633671" w:rsidP="00B55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52CA5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вопроса подготовки учреждения к отопительному сезону.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75A06" w:rsidRDefault="0031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  <w:r w:rsidR="00352C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33671" w:rsidTr="00633671">
        <w:trPr>
          <w:trHeight w:val="165"/>
        </w:trPr>
        <w:tc>
          <w:tcPr>
            <w:tcW w:w="959" w:type="dxa"/>
            <w:tcBorders>
              <w:top w:val="single" w:sz="4" w:space="0" w:color="auto"/>
            </w:tcBorders>
          </w:tcPr>
          <w:p w:rsidR="00633671" w:rsidRDefault="00633671" w:rsidP="00633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33671" w:rsidRDefault="00633671" w:rsidP="00633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Рассмотрение и утверждение плана работ наблюдательного совета муниципального автономного учреждения «Молодежный центр </w:t>
            </w:r>
            <w:r w:rsidR="00317CF3">
              <w:rPr>
                <w:rFonts w:ascii="Times New Roman" w:hAnsi="Times New Roman" w:cs="Times New Roman"/>
                <w:sz w:val="24"/>
                <w:szCs w:val="24"/>
              </w:rPr>
              <w:t xml:space="preserve">«Юность» </w:t>
            </w:r>
            <w:proofErr w:type="spellStart"/>
            <w:r w:rsidR="00317CF3">
              <w:rPr>
                <w:rFonts w:ascii="Times New Roman" w:hAnsi="Times New Roman" w:cs="Times New Roman"/>
                <w:sz w:val="24"/>
                <w:szCs w:val="24"/>
              </w:rPr>
              <w:t>им.Н.И.Филина</w:t>
            </w:r>
            <w:proofErr w:type="spellEnd"/>
            <w:r w:rsidR="00317CF3">
              <w:rPr>
                <w:rFonts w:ascii="Times New Roman" w:hAnsi="Times New Roman" w:cs="Times New Roman"/>
                <w:sz w:val="24"/>
                <w:szCs w:val="24"/>
              </w:rPr>
              <w:t>»  на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33671" w:rsidRDefault="00633671" w:rsidP="00B55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633671" w:rsidRDefault="00633671" w:rsidP="0031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317C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</w:tbl>
    <w:p w:rsidR="00E75A06" w:rsidRPr="00E75A06" w:rsidRDefault="00E75A06">
      <w:pPr>
        <w:rPr>
          <w:rFonts w:ascii="Times New Roman" w:hAnsi="Times New Roman" w:cs="Times New Roman"/>
          <w:sz w:val="24"/>
          <w:szCs w:val="24"/>
        </w:rPr>
      </w:pPr>
    </w:p>
    <w:sectPr w:rsidR="00E75A06" w:rsidRPr="00E75A06" w:rsidSect="00DD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A06"/>
    <w:rsid w:val="00173801"/>
    <w:rsid w:val="00272B30"/>
    <w:rsid w:val="00317CF3"/>
    <w:rsid w:val="00330AD6"/>
    <w:rsid w:val="00352CA5"/>
    <w:rsid w:val="00380397"/>
    <w:rsid w:val="004268CB"/>
    <w:rsid w:val="005111B1"/>
    <w:rsid w:val="00541CE2"/>
    <w:rsid w:val="0055485C"/>
    <w:rsid w:val="005A51B7"/>
    <w:rsid w:val="00633671"/>
    <w:rsid w:val="006339FA"/>
    <w:rsid w:val="007E49ED"/>
    <w:rsid w:val="00826489"/>
    <w:rsid w:val="00845FF1"/>
    <w:rsid w:val="008E0AE5"/>
    <w:rsid w:val="00927712"/>
    <w:rsid w:val="009A674A"/>
    <w:rsid w:val="009C26D8"/>
    <w:rsid w:val="00A93177"/>
    <w:rsid w:val="00B40E85"/>
    <w:rsid w:val="00B55E53"/>
    <w:rsid w:val="00B845C8"/>
    <w:rsid w:val="00DD2D89"/>
    <w:rsid w:val="00E75A06"/>
    <w:rsid w:val="00EA1599"/>
    <w:rsid w:val="00F63E91"/>
    <w:rsid w:val="00F842F7"/>
    <w:rsid w:val="00FB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2023-03-13T11:38:00Z</cp:lastPrinted>
  <dcterms:created xsi:type="dcterms:W3CDTF">2026-04-15T10:47:00Z</dcterms:created>
  <dcterms:modified xsi:type="dcterms:W3CDTF">2026-04-15T10:56:00Z</dcterms:modified>
</cp:coreProperties>
</file>